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18" w:rsidRPr="00D25518" w:rsidRDefault="00D25518" w:rsidP="00D25518">
      <w:pPr>
        <w:pStyle w:val="c18"/>
        <w:shd w:val="clear" w:color="auto" w:fill="FFFFFF"/>
        <w:spacing w:before="0" w:beforeAutospacing="0" w:after="0" w:afterAutospacing="0"/>
        <w:jc w:val="both"/>
      </w:pPr>
      <w:r w:rsidRPr="00D25518">
        <w:rPr>
          <w:rStyle w:val="c10"/>
          <w:bCs/>
        </w:rPr>
        <w:t xml:space="preserve">Сценарий «Масленичные забавы» для детей </w:t>
      </w:r>
      <w:r w:rsidR="00060358">
        <w:rPr>
          <w:rStyle w:val="c10"/>
          <w:bCs/>
        </w:rPr>
        <w:t xml:space="preserve">старшего </w:t>
      </w:r>
      <w:r w:rsidRPr="00D25518">
        <w:rPr>
          <w:rStyle w:val="c10"/>
          <w:bCs/>
        </w:rPr>
        <w:t>дошкольного возраста</w:t>
      </w:r>
      <w:r w:rsidR="00060358">
        <w:rPr>
          <w:rStyle w:val="c10"/>
          <w:bCs/>
        </w:rPr>
        <w:t>.</w:t>
      </w:r>
    </w:p>
    <w:p w:rsidR="00D25518" w:rsidRPr="00D25518" w:rsidRDefault="00D25518" w:rsidP="00D25518">
      <w:pPr>
        <w:pStyle w:val="c7"/>
        <w:shd w:val="clear" w:color="auto" w:fill="FFFFFF"/>
        <w:spacing w:before="0" w:beforeAutospacing="0" w:after="0" w:afterAutospacing="0"/>
      </w:pPr>
      <w:r w:rsidRPr="00D25518">
        <w:rPr>
          <w:rStyle w:val="c6"/>
          <w:bCs/>
        </w:rPr>
        <w:t>Цель:</w:t>
      </w:r>
      <w:r w:rsidRPr="00D25518">
        <w:rPr>
          <w:rStyle w:val="c2"/>
          <w:shd w:val="clear" w:color="auto" w:fill="FFFFFF"/>
        </w:rPr>
        <w:t> Воспитывать интерес и уважение к народным традициям, истокам русской культуры.</w:t>
      </w:r>
      <w:r w:rsidRPr="00D25518">
        <w:br/>
      </w:r>
      <w:r w:rsidRPr="00D25518">
        <w:rPr>
          <w:rStyle w:val="c6"/>
          <w:bCs/>
        </w:rPr>
        <w:t>Задачи:</w:t>
      </w:r>
      <w:r w:rsidRPr="00D25518">
        <w:rPr>
          <w:rStyle w:val="c2"/>
          <w:shd w:val="clear" w:color="auto" w:fill="FFFFFF"/>
        </w:rPr>
        <w:t> Создать настроение торжества и веселья;</w:t>
      </w:r>
      <w:r w:rsidRPr="00D25518">
        <w:br/>
      </w:r>
      <w:r w:rsidRPr="00D25518">
        <w:rPr>
          <w:rStyle w:val="c2"/>
          <w:shd w:val="clear" w:color="auto" w:fill="FFFFFF"/>
        </w:rPr>
        <w:t>- совершенствовать двигательные умения и навыки детей;</w:t>
      </w:r>
      <w:r w:rsidRPr="00D25518">
        <w:br/>
      </w:r>
      <w:r w:rsidRPr="00D25518">
        <w:rPr>
          <w:rStyle w:val="c2"/>
          <w:shd w:val="clear" w:color="auto" w:fill="FFFFFF"/>
        </w:rPr>
        <w:t>- доставлять детям радость от народных игр, песен;</w:t>
      </w:r>
      <w:r w:rsidRPr="00D25518">
        <w:br/>
      </w:r>
      <w:r w:rsidRPr="00D25518">
        <w:rPr>
          <w:rStyle w:val="c2"/>
          <w:shd w:val="clear" w:color="auto" w:fill="FFFFFF"/>
        </w:rPr>
        <w:t>- воспитывать любовь к народным играм, традициям.</w:t>
      </w:r>
    </w:p>
    <w:p w:rsidR="00D25518" w:rsidRPr="00D25518" w:rsidRDefault="00D25518" w:rsidP="00D25518">
      <w:pPr>
        <w:pStyle w:val="c18"/>
        <w:shd w:val="clear" w:color="auto" w:fill="FFFFFF"/>
        <w:spacing w:before="0" w:beforeAutospacing="0" w:after="0" w:afterAutospacing="0"/>
        <w:jc w:val="both"/>
      </w:pPr>
      <w:r w:rsidRPr="00D25518">
        <w:rPr>
          <w:rStyle w:val="c10"/>
          <w:bCs/>
        </w:rPr>
        <w:t>Ход праздника</w:t>
      </w:r>
    </w:p>
    <w:p w:rsidR="00D25518" w:rsidRPr="00D25518" w:rsidRDefault="00D25518" w:rsidP="00D25518">
      <w:pPr>
        <w:pStyle w:val="c14"/>
        <w:shd w:val="clear" w:color="auto" w:fill="FFFFFF"/>
        <w:spacing w:before="0" w:beforeAutospacing="0" w:after="0" w:afterAutospacing="0"/>
      </w:pPr>
      <w:r w:rsidRPr="00D25518">
        <w:rPr>
          <w:rStyle w:val="c2"/>
          <w:i/>
          <w:iCs/>
          <w:shd w:val="clear" w:color="auto" w:fill="FFFFFF"/>
        </w:rPr>
        <w:t>Звучит русская народная песня «Как у наших у ворот».</w:t>
      </w:r>
      <w:r w:rsidRPr="00D25518">
        <w:rPr>
          <w:i/>
          <w:iCs/>
          <w:shd w:val="clear" w:color="auto" w:fill="FFFFFF"/>
        </w:rPr>
        <w:br/>
      </w:r>
      <w:r w:rsidRPr="00D25518">
        <w:rPr>
          <w:rStyle w:val="c2"/>
          <w:i/>
          <w:iCs/>
          <w:shd w:val="clear" w:color="auto" w:fill="FFFFFF"/>
        </w:rPr>
        <w:t>Ведущие приветствуют детей.</w:t>
      </w:r>
      <w:r w:rsidRPr="00D25518">
        <w:br/>
      </w:r>
      <w:r w:rsidRPr="00D25518">
        <w:rPr>
          <w:rStyle w:val="c6"/>
          <w:bCs/>
        </w:rPr>
        <w:t>1 ведущая:</w:t>
      </w:r>
      <w:r w:rsidRPr="00D25518">
        <w:rPr>
          <w:rStyle w:val="c2"/>
          <w:shd w:val="clear" w:color="auto" w:fill="FFFFFF"/>
        </w:rPr>
        <w:t> Всех, всех, всех мы созываем,</w:t>
      </w:r>
      <w:r w:rsidRPr="00D25518">
        <w:br/>
      </w:r>
      <w:r w:rsidRPr="00D25518">
        <w:rPr>
          <w:rStyle w:val="c2"/>
          <w:shd w:val="clear" w:color="auto" w:fill="FFFFFF"/>
        </w:rPr>
        <w:t>Нынче праздник начинаем!</w:t>
      </w:r>
      <w:r w:rsidRPr="00D25518">
        <w:br/>
      </w:r>
      <w:r w:rsidRPr="00D25518">
        <w:rPr>
          <w:rStyle w:val="c2"/>
          <w:shd w:val="clear" w:color="auto" w:fill="FFFFFF"/>
        </w:rPr>
        <w:t>Масленицу встречаем ,</w:t>
      </w:r>
      <w:r w:rsidRPr="00D25518">
        <w:br/>
      </w:r>
      <w:r w:rsidRPr="00D25518">
        <w:rPr>
          <w:rStyle w:val="c2"/>
          <w:shd w:val="clear" w:color="auto" w:fill="FFFFFF"/>
        </w:rPr>
        <w:t>Зиму провожаем!</w:t>
      </w:r>
      <w:r w:rsidRPr="00D25518">
        <w:br/>
      </w:r>
      <w:r w:rsidRPr="00D25518">
        <w:rPr>
          <w:rStyle w:val="c2"/>
          <w:shd w:val="clear" w:color="auto" w:fill="FFFFFF"/>
        </w:rPr>
        <w:t>Весну закликаем ,</w:t>
      </w:r>
      <w:r w:rsidRPr="00D25518">
        <w:br/>
      </w:r>
      <w:r w:rsidRPr="00D25518">
        <w:rPr>
          <w:rStyle w:val="c2"/>
          <w:shd w:val="clear" w:color="auto" w:fill="FFFFFF"/>
        </w:rPr>
        <w:t>Гостей приглашаем!</w:t>
      </w:r>
      <w:r w:rsidRPr="00D25518">
        <w:br/>
      </w:r>
      <w:r w:rsidRPr="00D25518">
        <w:rPr>
          <w:rStyle w:val="c6"/>
          <w:bCs/>
        </w:rPr>
        <w:t>2 ведущая:</w:t>
      </w:r>
      <w:r w:rsidRPr="00D25518">
        <w:rPr>
          <w:rStyle w:val="c2"/>
          <w:shd w:val="clear" w:color="auto" w:fill="FFFFFF"/>
        </w:rPr>
        <w:t> Проходите все без стеснения!</w:t>
      </w:r>
      <w:r w:rsidRPr="00D25518">
        <w:br/>
      </w:r>
      <w:r w:rsidRPr="00D25518">
        <w:rPr>
          <w:rStyle w:val="c2"/>
          <w:shd w:val="clear" w:color="auto" w:fill="FFFFFF"/>
        </w:rPr>
        <w:t>Предъявите хорошее настроение!</w:t>
      </w:r>
      <w:r w:rsidRPr="00D25518">
        <w:br/>
      </w:r>
      <w:r w:rsidRPr="00D25518">
        <w:rPr>
          <w:rStyle w:val="c2"/>
          <w:shd w:val="clear" w:color="auto" w:fill="FFFFFF"/>
        </w:rPr>
        <w:t>Милости просим, билетов не спросим!</w:t>
      </w:r>
      <w:r w:rsidRPr="00D25518">
        <w:br/>
      </w:r>
      <w:r w:rsidRPr="00D25518">
        <w:rPr>
          <w:rStyle w:val="c6"/>
          <w:bCs/>
        </w:rPr>
        <w:t>1 ведущая :</w:t>
      </w:r>
      <w:r w:rsidRPr="00D25518">
        <w:rPr>
          <w:rStyle w:val="c2"/>
          <w:shd w:val="clear" w:color="auto" w:fill="FFFFFF"/>
        </w:rPr>
        <w:t> Эй, веселей, собирайся народ!</w:t>
      </w:r>
      <w:r w:rsidRPr="00D25518">
        <w:br/>
      </w:r>
      <w:r w:rsidRPr="00D25518">
        <w:rPr>
          <w:rStyle w:val="c2"/>
          <w:shd w:val="clear" w:color="auto" w:fill="FFFFFF"/>
        </w:rPr>
        <w:t>К нам масленица в гости идет!</w:t>
      </w:r>
      <w:r w:rsidRPr="00D25518">
        <w:br/>
      </w:r>
      <w:r w:rsidRPr="00D25518">
        <w:rPr>
          <w:rStyle w:val="c2"/>
          <w:shd w:val="clear" w:color="auto" w:fill="FFFFFF"/>
        </w:rPr>
        <w:t>Спешите скорее, спешите,</w:t>
      </w:r>
      <w:r w:rsidRPr="00D25518">
        <w:br/>
      </w:r>
      <w:r w:rsidRPr="00D25518">
        <w:rPr>
          <w:rStyle w:val="c2"/>
          <w:shd w:val="clear" w:color="auto" w:fill="FFFFFF"/>
        </w:rPr>
        <w:t>Веселье и радость с собой захватите!</w:t>
      </w:r>
      <w:r w:rsidRPr="00D25518">
        <w:br/>
      </w:r>
      <w:r w:rsidRPr="00D25518">
        <w:rPr>
          <w:rStyle w:val="c6"/>
          <w:bCs/>
        </w:rPr>
        <w:t>2 ведущая :</w:t>
      </w:r>
      <w:r w:rsidRPr="00D25518">
        <w:rPr>
          <w:rStyle w:val="c2"/>
          <w:shd w:val="clear" w:color="auto" w:fill="FFFFFF"/>
        </w:rPr>
        <w:t> Ой, как много здесь ребят! Познакомиться я рада!</w:t>
      </w:r>
      <w:r w:rsidRPr="00D25518">
        <w:br/>
      </w:r>
      <w:r w:rsidRPr="00D25518">
        <w:rPr>
          <w:rStyle w:val="c2"/>
          <w:shd w:val="clear" w:color="auto" w:fill="FFFFFF"/>
        </w:rPr>
        <w:t>Ну-ка дружно, ну-ка в раз ,</w:t>
      </w:r>
      <w:r w:rsidRPr="00D25518">
        <w:br/>
      </w:r>
      <w:r w:rsidRPr="00D25518">
        <w:rPr>
          <w:rStyle w:val="c2"/>
          <w:shd w:val="clear" w:color="auto" w:fill="FFFFFF"/>
        </w:rPr>
        <w:t>Назови себя сейчас!</w:t>
      </w:r>
      <w:r w:rsidRPr="00D25518">
        <w:br/>
      </w:r>
      <w:r w:rsidRPr="00D25518">
        <w:rPr>
          <w:rStyle w:val="c2"/>
          <w:shd w:val="clear" w:color="auto" w:fill="FFFFFF"/>
        </w:rPr>
        <w:t>Да по громче, пошумней, чтобы знала я всех детей!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Дети называют свое имя.</w:t>
      </w:r>
      <w:r w:rsidRPr="00D25518">
        <w:br/>
      </w:r>
      <w:r w:rsidRPr="00D25518">
        <w:br/>
      </w:r>
      <w:r w:rsidRPr="00D25518">
        <w:rPr>
          <w:rStyle w:val="c6"/>
          <w:bCs/>
        </w:rPr>
        <w:t>Ведущие вместе:</w:t>
      </w:r>
      <w:r w:rsidRPr="00D25518">
        <w:rPr>
          <w:rStyle w:val="c2"/>
          <w:shd w:val="clear" w:color="auto" w:fill="FFFFFF"/>
        </w:rPr>
        <w:t> «Познакомились мы с вами - будем добрыми друзьями!»</w:t>
      </w:r>
      <w:r w:rsidRPr="00D25518">
        <w:br/>
      </w:r>
      <w:r w:rsidRPr="00D25518">
        <w:rPr>
          <w:rStyle w:val="c6"/>
          <w:bCs/>
        </w:rPr>
        <w:t>Ведущая:</w:t>
      </w:r>
      <w:r w:rsidRPr="00D25518">
        <w:rPr>
          <w:rStyle w:val="c2"/>
          <w:shd w:val="clear" w:color="auto" w:fill="FFFFFF"/>
        </w:rPr>
        <w:t> Мы зиму провожаем, весну встречаем!</w:t>
      </w:r>
      <w:r w:rsidRPr="00D25518">
        <w:br/>
      </w:r>
      <w:r w:rsidRPr="00D25518">
        <w:rPr>
          <w:rStyle w:val="c2"/>
          <w:shd w:val="clear" w:color="auto" w:fill="FFFFFF"/>
        </w:rPr>
        <w:t>Масленицу широкую открываем, веселье начинаем!</w:t>
      </w:r>
      <w:r w:rsidRPr="00D25518">
        <w:br/>
      </w:r>
      <w:r w:rsidRPr="00D25518">
        <w:rPr>
          <w:rStyle w:val="c2"/>
          <w:shd w:val="clear" w:color="auto" w:fill="FFFFFF"/>
        </w:rPr>
        <w:t>Мы по кругу все пойдём,</w:t>
      </w:r>
      <w:r w:rsidRPr="00D25518">
        <w:br/>
      </w:r>
      <w:r w:rsidRPr="00D25518">
        <w:rPr>
          <w:rStyle w:val="c2"/>
          <w:shd w:val="clear" w:color="auto" w:fill="FFFFFF"/>
        </w:rPr>
        <w:t>Дружно спляшем и споём.</w:t>
      </w:r>
      <w:r w:rsidRPr="00D25518">
        <w:br/>
      </w:r>
      <w:r w:rsidRPr="00D25518">
        <w:br/>
      </w:r>
      <w:r w:rsidRPr="00D25518">
        <w:rPr>
          <w:rStyle w:val="c6"/>
          <w:bCs/>
        </w:rPr>
        <w:t>Песня-хоровод «Как на тоненький ледок»</w:t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(идут по кругу, поют и выполняют движения по тексту)</w:t>
      </w:r>
      <w:r w:rsidRPr="00D25518">
        <w:br/>
      </w:r>
      <w:r w:rsidRPr="00D25518">
        <w:rPr>
          <w:rStyle w:val="c2"/>
          <w:shd w:val="clear" w:color="auto" w:fill="FFFFFF"/>
        </w:rPr>
        <w:t>Как на тоненький ледок</w:t>
      </w:r>
      <w:r w:rsidRPr="00D25518">
        <w:br/>
      </w:r>
      <w:r w:rsidRPr="00D25518">
        <w:rPr>
          <w:rStyle w:val="c2"/>
          <w:shd w:val="clear" w:color="auto" w:fill="FFFFFF"/>
        </w:rPr>
        <w:t>Выпал беленький снежок. Соберёмся все в кружок,</w:t>
      </w:r>
      <w:r w:rsidRPr="00D25518">
        <w:br/>
      </w:r>
      <w:r w:rsidRPr="00D25518">
        <w:rPr>
          <w:rStyle w:val="c2"/>
          <w:shd w:val="clear" w:color="auto" w:fill="FFFFFF"/>
        </w:rPr>
        <w:t>Все потопаем, все потопаем.</w:t>
      </w:r>
      <w:r w:rsidRPr="00D25518">
        <w:br/>
      </w:r>
      <w:r w:rsidRPr="00D25518">
        <w:rPr>
          <w:rStyle w:val="c2"/>
          <w:shd w:val="clear" w:color="auto" w:fill="FFFFFF"/>
        </w:rPr>
        <w:t>Будем весело играть,</w:t>
      </w:r>
      <w:r w:rsidRPr="00D25518">
        <w:br/>
      </w:r>
      <w:r w:rsidRPr="00D25518">
        <w:rPr>
          <w:rStyle w:val="c2"/>
          <w:shd w:val="clear" w:color="auto" w:fill="FFFFFF"/>
        </w:rPr>
        <w:t>Будем ручки согревать,</w:t>
      </w:r>
      <w:r w:rsidRPr="00D25518">
        <w:br/>
      </w:r>
      <w:r w:rsidRPr="00D25518">
        <w:rPr>
          <w:rStyle w:val="c2"/>
          <w:shd w:val="clear" w:color="auto" w:fill="FFFFFF"/>
        </w:rPr>
        <w:t>Все похлопаем, все похлопаем.</w:t>
      </w:r>
      <w:r w:rsidRPr="00D25518">
        <w:br/>
      </w:r>
      <w:r w:rsidRPr="00D25518">
        <w:rPr>
          <w:rStyle w:val="c2"/>
          <w:shd w:val="clear" w:color="auto" w:fill="FFFFFF"/>
        </w:rPr>
        <w:t>Если холодно стоять,</w:t>
      </w:r>
      <w:r w:rsidRPr="00D25518">
        <w:br/>
      </w:r>
      <w:r w:rsidRPr="00D25518">
        <w:rPr>
          <w:rStyle w:val="c2"/>
          <w:shd w:val="clear" w:color="auto" w:fill="FFFFFF"/>
        </w:rPr>
        <w:t>Мы похлопаем опять</w:t>
      </w:r>
      <w:r w:rsidRPr="00D25518">
        <w:br/>
      </w:r>
      <w:r w:rsidRPr="00D25518">
        <w:rPr>
          <w:rStyle w:val="c2"/>
          <w:shd w:val="clear" w:color="auto" w:fill="FFFFFF"/>
        </w:rPr>
        <w:t>По коленочкам, по коленочкам.</w:t>
      </w:r>
      <w:r w:rsidRPr="00D25518">
        <w:br/>
      </w:r>
      <w:r w:rsidRPr="00D25518">
        <w:rPr>
          <w:rStyle w:val="c2"/>
          <w:shd w:val="clear" w:color="auto" w:fill="FFFFFF"/>
        </w:rPr>
        <w:t>Чтобы стало нам теплей,</w:t>
      </w:r>
      <w:r w:rsidRPr="00D25518">
        <w:br/>
      </w:r>
      <w:r w:rsidRPr="00D25518">
        <w:rPr>
          <w:rStyle w:val="c2"/>
          <w:shd w:val="clear" w:color="auto" w:fill="FFFFFF"/>
        </w:rPr>
        <w:t>Будем прыгать веселей,</w:t>
      </w:r>
      <w:r w:rsidRPr="00D25518">
        <w:br/>
      </w:r>
      <w:r w:rsidRPr="00D25518">
        <w:rPr>
          <w:rStyle w:val="c2"/>
          <w:shd w:val="clear" w:color="auto" w:fill="FFFFFF"/>
        </w:rPr>
        <w:t>Все попрыгаем, все попрыгаем.</w:t>
      </w:r>
      <w:r w:rsidRPr="00D25518">
        <w:br/>
      </w:r>
      <w:r w:rsidRPr="00D25518">
        <w:br/>
      </w:r>
      <w:r w:rsidRPr="00D25518">
        <w:rPr>
          <w:rStyle w:val="c6"/>
          <w:bCs/>
        </w:rPr>
        <w:t>Ведущая:</w:t>
      </w:r>
      <w:r w:rsidRPr="00D25518">
        <w:rPr>
          <w:rStyle w:val="c2"/>
          <w:shd w:val="clear" w:color="auto" w:fill="FFFFFF"/>
        </w:rPr>
        <w:t xml:space="preserve"> Из покон веков зимой на Руси, чтобы не мёрзнуть, носили валенки. А на </w:t>
      </w:r>
      <w:r w:rsidRPr="00D25518">
        <w:rPr>
          <w:rStyle w:val="c2"/>
          <w:shd w:val="clear" w:color="auto" w:fill="FFFFFF"/>
        </w:rPr>
        <w:lastRenderedPageBreak/>
        <w:t>масленицу устраивали соревнования, кто дальше бросит валенок.</w:t>
      </w:r>
      <w:r w:rsidRPr="00D25518">
        <w:br/>
      </w:r>
      <w:r w:rsidRPr="00D25518">
        <w:rPr>
          <w:rStyle w:val="c2"/>
          <w:shd w:val="clear" w:color="auto" w:fill="FFFFFF"/>
        </w:rPr>
        <w:t>Ох, и холодно стоять, надо братцы поиграть!</w:t>
      </w:r>
      <w:r w:rsidRPr="00D25518">
        <w:br/>
      </w:r>
      <w:r w:rsidRPr="00D25518">
        <w:rPr>
          <w:rStyle w:val="c2"/>
          <w:shd w:val="clear" w:color="auto" w:fill="FFFFFF"/>
        </w:rPr>
        <w:t>Давайте валенки возьмём, да играть с ними начнём!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Игра-забава «Валенок»</w:t>
      </w:r>
      <w:r w:rsidRPr="00D25518">
        <w:br/>
      </w:r>
      <w:r w:rsidRPr="00D25518">
        <w:br/>
      </w:r>
      <w:r w:rsidRPr="00D25518">
        <w:rPr>
          <w:rStyle w:val="c6"/>
          <w:bCs/>
        </w:rPr>
        <w:t>Ведущая:</w:t>
      </w:r>
      <w:r w:rsidRPr="00D25518">
        <w:rPr>
          <w:rStyle w:val="c2"/>
          <w:shd w:val="clear" w:color="auto" w:fill="FFFFFF"/>
        </w:rPr>
        <w:t> Молодцы ребята, поиграли, а теперь можно валенкам прощай сказать и до новой зимы их убрать.</w:t>
      </w:r>
      <w:r w:rsidRPr="00D25518">
        <w:br/>
      </w:r>
      <w:r w:rsidRPr="00D25518">
        <w:rPr>
          <w:rStyle w:val="c6"/>
          <w:bCs/>
        </w:rPr>
        <w:t>Ведущая:</w:t>
      </w:r>
      <w:r w:rsidRPr="00D25518">
        <w:rPr>
          <w:rStyle w:val="c2"/>
          <w:shd w:val="clear" w:color="auto" w:fill="FFFFFF"/>
        </w:rPr>
        <w:t> Поднимайся, настроение –</w:t>
      </w:r>
      <w:r w:rsidRPr="00D25518">
        <w:br/>
      </w:r>
      <w:r w:rsidRPr="00D25518">
        <w:rPr>
          <w:rStyle w:val="c2"/>
          <w:shd w:val="clear" w:color="auto" w:fill="FFFFFF"/>
        </w:rPr>
        <w:t>К нам Масленица идет без промедления!</w:t>
      </w:r>
      <w:r w:rsidRPr="00D25518">
        <w:br/>
      </w:r>
      <w:r w:rsidRPr="00D25518">
        <w:rPr>
          <w:rStyle w:val="c2"/>
          <w:shd w:val="clear" w:color="auto" w:fill="FFFFFF"/>
        </w:rPr>
        <w:t>Иди сюда, Масленица-кривошейка,</w:t>
      </w:r>
      <w:r w:rsidRPr="00D25518">
        <w:br/>
      </w:r>
      <w:r w:rsidRPr="00D25518">
        <w:rPr>
          <w:rStyle w:val="c2"/>
          <w:shd w:val="clear" w:color="auto" w:fill="FFFFFF"/>
        </w:rPr>
        <w:t>Встретим тебя хорошенько!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Под русскую народную мелодия – вносят чучело Масленицы</w:t>
      </w:r>
      <w:r w:rsidRPr="00D25518">
        <w:br/>
      </w:r>
      <w:r w:rsidRPr="00D25518">
        <w:br/>
      </w:r>
      <w:r w:rsidRPr="00D25518">
        <w:rPr>
          <w:rStyle w:val="c6"/>
          <w:bCs/>
        </w:rPr>
        <w:t>Масленица:</w:t>
      </w:r>
      <w:r w:rsidRPr="00D25518">
        <w:rPr>
          <w:rStyle w:val="c2"/>
          <w:shd w:val="clear" w:color="auto" w:fill="FFFFFF"/>
        </w:rPr>
        <w:t> Я масленица краснощекая,</w:t>
      </w:r>
      <w:r w:rsidRPr="00D25518">
        <w:br/>
      </w:r>
      <w:r w:rsidRPr="00D25518">
        <w:rPr>
          <w:rStyle w:val="c2"/>
          <w:shd w:val="clear" w:color="auto" w:fill="FFFFFF"/>
        </w:rPr>
        <w:t>Встречайте меня, громко хлопая!</w:t>
      </w:r>
      <w:r w:rsidRPr="00D25518">
        <w:br/>
      </w:r>
      <w:r w:rsidRPr="00D25518">
        <w:rPr>
          <w:rStyle w:val="c2"/>
          <w:shd w:val="clear" w:color="auto" w:fill="FFFFFF"/>
        </w:rPr>
        <w:t>С блинами, играми и пением,</w:t>
      </w:r>
      <w:r w:rsidRPr="00D25518">
        <w:br/>
      </w:r>
      <w:r w:rsidRPr="00D25518">
        <w:rPr>
          <w:rStyle w:val="c2"/>
          <w:shd w:val="clear" w:color="auto" w:fill="FFFFFF"/>
        </w:rPr>
        <w:t>Да с хорошим настроением!</w:t>
      </w:r>
      <w:r w:rsidRPr="00D25518">
        <w:br/>
      </w:r>
      <w:r w:rsidRPr="00D25518">
        <w:rPr>
          <w:rStyle w:val="c2"/>
          <w:shd w:val="clear" w:color="auto" w:fill="FFFFFF"/>
        </w:rPr>
        <w:t>А теперь все собирайтесь, на гулянье отправляйтесь!</w:t>
      </w:r>
      <w:r w:rsidRPr="00D25518">
        <w:br/>
      </w:r>
      <w:r w:rsidRPr="00D25518">
        <w:rPr>
          <w:rStyle w:val="c2"/>
          <w:shd w:val="clear" w:color="auto" w:fill="FFFFFF"/>
        </w:rPr>
        <w:t>Ждут вас игры, да забавы, развлечения на славу!</w:t>
      </w:r>
      <w:r w:rsidRPr="00D25518">
        <w:br/>
      </w:r>
      <w:r w:rsidRPr="00D25518">
        <w:rPr>
          <w:rStyle w:val="c2"/>
          <w:shd w:val="clear" w:color="auto" w:fill="FFFFFF"/>
        </w:rPr>
        <w:t>Еще одна из традиций на Масленицу было принято кататься на лошадях.</w:t>
      </w:r>
      <w:r w:rsidRPr="00D25518">
        <w:br/>
      </w:r>
      <w:r w:rsidRPr="00D25518">
        <w:rPr>
          <w:rStyle w:val="c2"/>
          <w:shd w:val="clear" w:color="auto" w:fill="FFFFFF"/>
        </w:rPr>
        <w:t>Эй, мальчишки и девчонки,</w:t>
      </w:r>
      <w:r w:rsidRPr="00D25518">
        <w:br/>
      </w:r>
      <w:r w:rsidRPr="00D25518">
        <w:rPr>
          <w:rStyle w:val="c2"/>
          <w:shd w:val="clear" w:color="auto" w:fill="FFFFFF"/>
        </w:rPr>
        <w:t>Молодежь и детвора!</w:t>
      </w:r>
      <w:r w:rsidRPr="00D25518">
        <w:br/>
      </w:r>
      <w:r w:rsidRPr="00D25518">
        <w:rPr>
          <w:rStyle w:val="c2"/>
          <w:shd w:val="clear" w:color="auto" w:fill="FFFFFF"/>
        </w:rPr>
        <w:t>Поиграем мы в лошадки-</w:t>
      </w:r>
      <w:r w:rsidRPr="00D25518">
        <w:br/>
      </w:r>
      <w:r w:rsidRPr="00D25518">
        <w:rPr>
          <w:rStyle w:val="c2"/>
          <w:shd w:val="clear" w:color="auto" w:fill="FFFFFF"/>
        </w:rPr>
        <w:t>Нынче самая пора!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Эстафета «Катание на лошадях»</w:t>
      </w:r>
      <w:r w:rsidRPr="00D25518">
        <w:br/>
      </w:r>
      <w:r w:rsidRPr="00D25518">
        <w:br/>
      </w:r>
      <w:r w:rsidRPr="00D25518">
        <w:rPr>
          <w:rStyle w:val="c6"/>
          <w:bCs/>
        </w:rPr>
        <w:t>Ведущая:</w:t>
      </w:r>
      <w:r w:rsidRPr="00D25518">
        <w:rPr>
          <w:rStyle w:val="c2"/>
          <w:shd w:val="clear" w:color="auto" w:fill="FFFFFF"/>
        </w:rPr>
        <w:t> Эй! Весёлый наш народ,</w:t>
      </w:r>
      <w:r w:rsidRPr="00D25518">
        <w:br/>
      </w:r>
      <w:r w:rsidRPr="00D25518">
        <w:rPr>
          <w:rStyle w:val="c2"/>
          <w:shd w:val="clear" w:color="auto" w:fill="FFFFFF"/>
        </w:rPr>
        <w:t>Ловкий, быстрый хоровод!</w:t>
      </w:r>
      <w:r w:rsidRPr="00D25518">
        <w:br/>
      </w:r>
      <w:r w:rsidRPr="00D25518">
        <w:rPr>
          <w:rStyle w:val="c2"/>
          <w:shd w:val="clear" w:color="auto" w:fill="FFFFFF"/>
        </w:rPr>
        <w:t>Если дружно взять канат, Потянуть вперёд- назад</w:t>
      </w:r>
      <w:r w:rsidRPr="00D25518">
        <w:br/>
      </w:r>
      <w:r w:rsidRPr="00D25518">
        <w:rPr>
          <w:rStyle w:val="c2"/>
          <w:shd w:val="clear" w:color="auto" w:fill="FFFFFF"/>
        </w:rPr>
        <w:t>И сказать три раза: «Эх!» Победит, наверно, смех.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Игра-забава «Перетягивание каната»</w:t>
      </w:r>
      <w:r w:rsidRPr="00D25518">
        <w:br/>
      </w:r>
      <w:r w:rsidRPr="00D25518">
        <w:br/>
      </w:r>
      <w:r w:rsidRPr="00D25518">
        <w:rPr>
          <w:rStyle w:val="c6"/>
          <w:bCs/>
        </w:rPr>
        <w:t>Масленица: </w:t>
      </w:r>
      <w:r w:rsidRPr="00D25518">
        <w:rPr>
          <w:rStyle w:val="c2"/>
          <w:shd w:val="clear" w:color="auto" w:fill="FFFFFF"/>
        </w:rPr>
        <w:t>А сейчас, крепче за руки беритесь</w:t>
      </w:r>
      <w:r w:rsidRPr="00D25518">
        <w:br/>
      </w:r>
      <w:r w:rsidRPr="00D25518">
        <w:rPr>
          <w:rStyle w:val="c2"/>
          <w:shd w:val="clear" w:color="auto" w:fill="FFFFFF"/>
        </w:rPr>
        <w:t>И в круг становитесь</w:t>
      </w:r>
      <w:r w:rsidRPr="00D25518">
        <w:br/>
      </w:r>
      <w:r w:rsidRPr="00D25518">
        <w:rPr>
          <w:rStyle w:val="c2"/>
          <w:shd w:val="clear" w:color="auto" w:fill="FFFFFF"/>
        </w:rPr>
        <w:t>Испечем большой мы блин.</w:t>
      </w:r>
      <w:r w:rsidRPr="00D25518">
        <w:br/>
      </w:r>
      <w:r w:rsidRPr="00D25518">
        <w:rPr>
          <w:rStyle w:val="c2"/>
          <w:shd w:val="clear" w:color="auto" w:fill="FFFFFF"/>
        </w:rPr>
        <w:t>Раз, два, три, начинаем печь блины!</w:t>
      </w:r>
      <w:r w:rsidRPr="00D25518">
        <w:br/>
      </w:r>
      <w:r w:rsidRPr="00D25518">
        <w:rPr>
          <w:rStyle w:val="c20"/>
          <w:bCs/>
          <w:shd w:val="clear" w:color="auto" w:fill="FFFFFF"/>
        </w:rPr>
        <w:t>поют песню "Ой, блины, блины, блины,Вы блиночки мои."</w:t>
      </w:r>
      <w:r w:rsidRPr="00D25518">
        <w:rPr>
          <w:bCs/>
        </w:rPr>
        <w:br/>
      </w:r>
      <w:r w:rsidRPr="00D25518">
        <w:br/>
      </w:r>
      <w:r w:rsidRPr="00D25518">
        <w:rPr>
          <w:rStyle w:val="c9"/>
          <w:shd w:val="clear" w:color="auto" w:fill="FFFFFF"/>
        </w:rPr>
        <w:t>Мы давно блинов не ели,</w:t>
      </w:r>
      <w:r w:rsidRPr="00D25518">
        <w:br/>
      </w:r>
      <w:r w:rsidRPr="00D25518">
        <w:rPr>
          <w:rStyle w:val="c9"/>
          <w:shd w:val="clear" w:color="auto" w:fill="FFFFFF"/>
        </w:rPr>
        <w:t>Мы блиночков захотели.</w:t>
      </w:r>
      <w:r w:rsidRPr="00D25518">
        <w:br/>
      </w:r>
      <w:r w:rsidRPr="00D25518">
        <w:rPr>
          <w:rStyle w:val="c8"/>
          <w:bCs/>
          <w:shd w:val="clear" w:color="auto" w:fill="FFFFFF"/>
        </w:rPr>
        <w:t>Припев.</w:t>
      </w:r>
      <w:r w:rsidRPr="00D25518">
        <w:br/>
      </w:r>
      <w:r w:rsidRPr="00D25518">
        <w:rPr>
          <w:rStyle w:val="c9"/>
          <w:shd w:val="clear" w:color="auto" w:fill="FFFFFF"/>
        </w:rPr>
        <w:t>Ой, блины, блины, блины,</w:t>
      </w:r>
      <w:r w:rsidRPr="00D25518">
        <w:br/>
      </w:r>
      <w:r w:rsidRPr="00D25518">
        <w:rPr>
          <w:rStyle w:val="c9"/>
          <w:shd w:val="clear" w:color="auto" w:fill="FFFFFF"/>
        </w:rPr>
        <w:t>Вы блиночки мои.</w:t>
      </w:r>
      <w:r w:rsidRPr="00D25518">
        <w:br/>
      </w:r>
      <w:r w:rsidRPr="00D25518">
        <w:rPr>
          <w:rStyle w:val="c9"/>
          <w:shd w:val="clear" w:color="auto" w:fill="FFFFFF"/>
        </w:rPr>
        <w:t>В квашне новой растворили,</w:t>
      </w:r>
      <w:r w:rsidRPr="00D25518">
        <w:br/>
      </w:r>
      <w:r w:rsidRPr="00D25518">
        <w:rPr>
          <w:rStyle w:val="c9"/>
          <w:shd w:val="clear" w:color="auto" w:fill="FFFFFF"/>
        </w:rPr>
        <w:t>Два часа блины ходили.</w:t>
      </w:r>
      <w:r w:rsidRPr="00D25518">
        <w:br/>
      </w:r>
      <w:r w:rsidRPr="00D25518">
        <w:rPr>
          <w:rStyle w:val="c8"/>
          <w:bCs/>
          <w:shd w:val="clear" w:color="auto" w:fill="FFFFFF"/>
        </w:rPr>
        <w:t>Припев.</w:t>
      </w:r>
      <w:r w:rsidRPr="00D25518">
        <w:br/>
      </w:r>
      <w:r w:rsidRPr="00D25518">
        <w:rPr>
          <w:rStyle w:val="c9"/>
          <w:shd w:val="clear" w:color="auto" w:fill="FFFFFF"/>
        </w:rPr>
        <w:t>Моя старшая сестрица</w:t>
      </w:r>
      <w:r w:rsidRPr="00D25518">
        <w:br/>
      </w:r>
      <w:r w:rsidRPr="00D25518">
        <w:rPr>
          <w:rStyle w:val="c9"/>
          <w:shd w:val="clear" w:color="auto" w:fill="FFFFFF"/>
        </w:rPr>
        <w:t>Печь блины-то мастерица.</w:t>
      </w:r>
      <w:r w:rsidRPr="00D25518">
        <w:br/>
      </w:r>
      <w:r w:rsidRPr="00D25518">
        <w:rPr>
          <w:rStyle w:val="c8"/>
          <w:bCs/>
          <w:shd w:val="clear" w:color="auto" w:fill="FFFFFF"/>
        </w:rPr>
        <w:lastRenderedPageBreak/>
        <w:t>Припев.</w:t>
      </w:r>
      <w:r w:rsidRPr="00D25518">
        <w:br/>
      </w:r>
      <w:r w:rsidRPr="00D25518">
        <w:rPr>
          <w:rStyle w:val="c9"/>
          <w:shd w:val="clear" w:color="auto" w:fill="FFFFFF"/>
        </w:rPr>
        <w:t>Напекла она поесть,</w:t>
      </w:r>
      <w:r w:rsidRPr="00D25518">
        <w:br/>
      </w:r>
      <w:r w:rsidRPr="00D25518">
        <w:rPr>
          <w:rStyle w:val="c9"/>
          <w:shd w:val="clear" w:color="auto" w:fill="FFFFFF"/>
        </w:rPr>
        <w:t>Сотен пять, наверно, есть.</w:t>
      </w:r>
      <w:r w:rsidRPr="00D25518">
        <w:br/>
      </w:r>
      <w:r w:rsidRPr="00D25518">
        <w:rPr>
          <w:rStyle w:val="c8"/>
          <w:bCs/>
          <w:shd w:val="clear" w:color="auto" w:fill="FFFFFF"/>
        </w:rPr>
        <w:t>Припев.</w:t>
      </w:r>
      <w:r w:rsidRPr="00D25518">
        <w:br/>
      </w:r>
      <w:r w:rsidRPr="00D25518">
        <w:rPr>
          <w:rStyle w:val="c9"/>
          <w:shd w:val="clear" w:color="auto" w:fill="FFFFFF"/>
        </w:rPr>
        <w:t>На поднос блины кладет,</w:t>
      </w:r>
      <w:r w:rsidRPr="00D25518">
        <w:br/>
      </w:r>
      <w:r w:rsidRPr="00D25518">
        <w:rPr>
          <w:rStyle w:val="c9"/>
          <w:shd w:val="clear" w:color="auto" w:fill="FFFFFF"/>
        </w:rPr>
        <w:t>Их сама к столу несет.</w:t>
      </w:r>
      <w:r w:rsidRPr="00D25518">
        <w:br/>
      </w:r>
      <w:r w:rsidRPr="00D25518">
        <w:rPr>
          <w:rStyle w:val="c8"/>
          <w:bCs/>
          <w:shd w:val="clear" w:color="auto" w:fill="FFFFFF"/>
        </w:rPr>
        <w:t>Припев.</w:t>
      </w:r>
      <w:r w:rsidRPr="00D25518">
        <w:br/>
      </w:r>
      <w:r w:rsidRPr="00D25518">
        <w:rPr>
          <w:rStyle w:val="c9"/>
          <w:shd w:val="clear" w:color="auto" w:fill="FFFFFF"/>
        </w:rPr>
        <w:t>Гости, будьте все здоровы,</w:t>
      </w:r>
      <w:r w:rsidRPr="00D25518">
        <w:br/>
      </w:r>
      <w:r w:rsidRPr="00D25518">
        <w:rPr>
          <w:rStyle w:val="c9"/>
          <w:shd w:val="clear" w:color="auto" w:fill="FFFFFF"/>
        </w:rPr>
        <w:t>Вот блины мои готовы.</w:t>
      </w:r>
      <w:r w:rsidRPr="00D25518">
        <w:br/>
      </w:r>
      <w:r w:rsidRPr="00D25518">
        <w:rPr>
          <w:rStyle w:val="c8"/>
          <w:bCs/>
          <w:shd w:val="clear" w:color="auto" w:fill="FFFFFF"/>
        </w:rPr>
        <w:t>Припев.</w:t>
      </w:r>
      <w:r w:rsidRPr="00D25518">
        <w:br/>
      </w:r>
      <w:r w:rsidRPr="00D25518">
        <w:rPr>
          <w:rStyle w:val="c6"/>
          <w:bCs/>
        </w:rPr>
        <w:t>Хороводная игра «Блинок»</w:t>
      </w:r>
      <w:r w:rsidRPr="00D25518">
        <w:br/>
      </w:r>
      <w:r w:rsidRPr="00D25518">
        <w:rPr>
          <w:rStyle w:val="c2"/>
          <w:shd w:val="clear" w:color="auto" w:fill="FFFFFF"/>
        </w:rPr>
        <w:t>Месим, месим, месим тесто </w:t>
      </w:r>
      <w:r w:rsidRPr="00D25518">
        <w:rPr>
          <w:rStyle w:val="c2"/>
          <w:i/>
          <w:iCs/>
          <w:shd w:val="clear" w:color="auto" w:fill="FFFFFF"/>
        </w:rPr>
        <w:t>(топающим шагом идут в центр)</w:t>
      </w:r>
      <w:r w:rsidRPr="00D25518">
        <w:br/>
      </w:r>
      <w:r w:rsidRPr="00D25518">
        <w:rPr>
          <w:rStyle w:val="c2"/>
          <w:shd w:val="clear" w:color="auto" w:fill="FFFFFF"/>
        </w:rPr>
        <w:t>Разливайся блинок </w:t>
      </w:r>
      <w:r w:rsidRPr="00D25518">
        <w:rPr>
          <w:rStyle w:val="c2"/>
          <w:i/>
          <w:iCs/>
          <w:shd w:val="clear" w:color="auto" w:fill="FFFFFF"/>
        </w:rPr>
        <w:t>(расходятся)</w:t>
      </w:r>
      <w:r w:rsidRPr="00D25518">
        <w:br/>
      </w:r>
      <w:r w:rsidRPr="00D25518">
        <w:rPr>
          <w:rStyle w:val="c2"/>
          <w:shd w:val="clear" w:color="auto" w:fill="FFFFFF"/>
        </w:rPr>
        <w:t>Разливайся большой. Оставайся такой</w:t>
      </w:r>
      <w:r w:rsidRPr="00D25518">
        <w:br/>
      </w:r>
      <w:r w:rsidRPr="00D25518">
        <w:rPr>
          <w:rStyle w:val="c2"/>
          <w:shd w:val="clear" w:color="auto" w:fill="FFFFFF"/>
        </w:rPr>
        <w:t>Да не подгорай! П-ш-ш-ш </w:t>
      </w:r>
      <w:r w:rsidRPr="00D25518">
        <w:rPr>
          <w:rStyle w:val="c2"/>
          <w:i/>
          <w:iCs/>
          <w:shd w:val="clear" w:color="auto" w:fill="FFFFFF"/>
        </w:rPr>
        <w:t>(Приседают на корточки)</w:t>
      </w:r>
      <w:r w:rsidRPr="00D25518">
        <w:br/>
      </w:r>
      <w:r w:rsidRPr="00D25518">
        <w:rPr>
          <w:rStyle w:val="c2"/>
          <w:shd w:val="clear" w:color="auto" w:fill="FFFFFF"/>
        </w:rPr>
        <w:t>Ой, подгорел! </w:t>
      </w:r>
      <w:r w:rsidRPr="00D25518">
        <w:rPr>
          <w:rStyle w:val="c2"/>
          <w:i/>
          <w:iCs/>
          <w:shd w:val="clear" w:color="auto" w:fill="FFFFFF"/>
        </w:rPr>
        <w:t>(2 раза)</w:t>
      </w:r>
      <w:r w:rsidRPr="00D25518">
        <w:br/>
      </w:r>
      <w:r w:rsidRPr="00D25518">
        <w:br/>
      </w:r>
      <w:r w:rsidRPr="00D25518">
        <w:rPr>
          <w:rStyle w:val="c6"/>
          <w:bCs/>
        </w:rPr>
        <w:t>Масленица:</w:t>
      </w:r>
      <w:r w:rsidRPr="00D25518">
        <w:rPr>
          <w:rStyle w:val="c2"/>
          <w:shd w:val="clear" w:color="auto" w:fill="FFFFFF"/>
        </w:rPr>
        <w:t> А еще обычай есть – куклу Масленицу сжечь.</w:t>
      </w:r>
      <w:r w:rsidRPr="00D25518">
        <w:br/>
      </w:r>
      <w:r w:rsidRPr="00D25518">
        <w:rPr>
          <w:rStyle w:val="c2"/>
          <w:shd w:val="clear" w:color="auto" w:fill="FFFFFF"/>
        </w:rPr>
        <w:t>Разожгу я яркое солнышко, да растоплю белый снег.</w:t>
      </w:r>
      <w:r w:rsidRPr="00D25518">
        <w:br/>
      </w:r>
      <w:r w:rsidRPr="00D25518">
        <w:rPr>
          <w:rStyle w:val="c2"/>
          <w:shd w:val="clear" w:color="auto" w:fill="FFFFFF"/>
        </w:rPr>
        <w:t>А вы растите крепкими да здоровыми!</w:t>
      </w:r>
      <w:r w:rsidRPr="00D25518">
        <w:br/>
      </w:r>
      <w:r w:rsidRPr="00D25518">
        <w:br/>
      </w:r>
      <w:r w:rsidRPr="00D25518">
        <w:rPr>
          <w:rStyle w:val="c6"/>
          <w:bCs/>
        </w:rPr>
        <w:t>Масленица и Ведущие</w:t>
      </w:r>
      <w:r w:rsidRPr="00D25518">
        <w:rPr>
          <w:rStyle w:val="c2"/>
          <w:shd w:val="clear" w:color="auto" w:fill="FFFFFF"/>
        </w:rPr>
        <w:t> </w:t>
      </w:r>
      <w:r w:rsidRPr="00D25518">
        <w:rPr>
          <w:rStyle w:val="c2"/>
          <w:i/>
          <w:iCs/>
          <w:shd w:val="clear" w:color="auto" w:fill="FFFFFF"/>
        </w:rPr>
        <w:t>(поджигают чучело и поют)</w:t>
      </w:r>
      <w:r w:rsidRPr="00D25518">
        <w:rPr>
          <w:rStyle w:val="c2"/>
          <w:shd w:val="clear" w:color="auto" w:fill="FFFFFF"/>
        </w:rPr>
        <w:t>: «Гори, гори ясно, чтобы не погасло!»</w:t>
      </w:r>
      <w:r w:rsidRPr="00D25518">
        <w:br/>
      </w:r>
      <w:r w:rsidRPr="00D25518">
        <w:rPr>
          <w:rStyle w:val="c6"/>
          <w:bCs/>
        </w:rPr>
        <w:t>Масленица:</w:t>
      </w:r>
      <w:r w:rsidRPr="00D25518">
        <w:rPr>
          <w:rStyle w:val="c2"/>
          <w:shd w:val="clear" w:color="auto" w:fill="FFFFFF"/>
        </w:rPr>
        <w:t> А теперь настал черёд положить блины нам в рот.</w:t>
      </w:r>
      <w:r w:rsidRPr="00D25518">
        <w:br/>
      </w:r>
      <w:r w:rsidRPr="00D25518">
        <w:rPr>
          <w:rStyle w:val="c2"/>
          <w:shd w:val="clear" w:color="auto" w:fill="FFFFFF"/>
        </w:rPr>
        <w:t>Подходите, не стесняйтесь, да блинами угощайтесь!</w:t>
      </w:r>
      <w:r w:rsidRPr="00D25518">
        <w:br/>
      </w:r>
      <w:r w:rsidRPr="00D25518">
        <w:br/>
      </w:r>
      <w:r w:rsidRPr="00D25518">
        <w:rPr>
          <w:rStyle w:val="c2"/>
          <w:i/>
          <w:iCs/>
          <w:shd w:val="clear" w:color="auto" w:fill="FFFFFF"/>
        </w:rPr>
        <w:t>Угощение блинами</w:t>
      </w:r>
      <w:r w:rsidRPr="00D25518">
        <w:br/>
      </w:r>
      <w:r w:rsidRPr="00D25518">
        <w:br/>
      </w:r>
      <w:r w:rsidRPr="00D25518">
        <w:rPr>
          <w:rStyle w:val="c6"/>
          <w:bCs/>
        </w:rPr>
        <w:t>Масленица:</w:t>
      </w:r>
      <w:r w:rsidRPr="00D25518">
        <w:rPr>
          <w:rStyle w:val="c2"/>
          <w:shd w:val="clear" w:color="auto" w:fill="FFFFFF"/>
        </w:rPr>
        <w:t> Заигралась я у вас, загостилась.</w:t>
      </w:r>
      <w:r w:rsidRPr="00D25518">
        <w:br/>
      </w:r>
      <w:r w:rsidRPr="00D25518">
        <w:rPr>
          <w:rStyle w:val="c2"/>
          <w:shd w:val="clear" w:color="auto" w:fill="FFFFFF"/>
        </w:rPr>
        <w:t>А теперь мне в путь пора: зиму уводить, весне дорогу освободить.</w:t>
      </w:r>
      <w:r w:rsidRPr="00D25518">
        <w:br/>
      </w:r>
      <w:r w:rsidRPr="00D25518">
        <w:rPr>
          <w:rStyle w:val="c2"/>
          <w:shd w:val="clear" w:color="auto" w:fill="FFFFFF"/>
        </w:rPr>
        <w:t>Прощайте, весну встречайте!</w:t>
      </w:r>
      <w:r w:rsidRPr="00D25518">
        <w:br/>
      </w:r>
      <w:r w:rsidRPr="00D25518">
        <w:rPr>
          <w:rStyle w:val="c6"/>
          <w:bCs/>
        </w:rPr>
        <w:t>Ведущая с детьми</w:t>
      </w:r>
      <w:r w:rsidRPr="00D25518">
        <w:rPr>
          <w:rStyle w:val="c2"/>
          <w:shd w:val="clear" w:color="auto" w:fill="FFFFFF"/>
        </w:rPr>
        <w:t>: Маслени</w:t>
      </w:r>
      <w:r w:rsidRPr="00D25518">
        <w:rPr>
          <w:rStyle w:val="c1"/>
          <w:shd w:val="clear" w:color="auto" w:fill="FFFFFF"/>
        </w:rPr>
        <w:t>ца прощай! А на тот год приезжай! Прощай, Масленица!</w:t>
      </w:r>
    </w:p>
    <w:p w:rsidR="00666252" w:rsidRPr="00D25518" w:rsidRDefault="00666252">
      <w:pPr>
        <w:rPr>
          <w:rFonts w:ascii="Times New Roman" w:hAnsi="Times New Roman" w:cs="Times New Roman"/>
          <w:sz w:val="24"/>
          <w:szCs w:val="24"/>
        </w:rPr>
      </w:pPr>
    </w:p>
    <w:sectPr w:rsidR="00666252" w:rsidRPr="00D25518" w:rsidSect="0066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5518"/>
    <w:rsid w:val="00060358"/>
    <w:rsid w:val="00666252"/>
    <w:rsid w:val="009D183F"/>
    <w:rsid w:val="00D2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25518"/>
  </w:style>
  <w:style w:type="paragraph" w:customStyle="1" w:styleId="c7">
    <w:name w:val="c7"/>
    <w:basedOn w:val="a"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5518"/>
  </w:style>
  <w:style w:type="character" w:customStyle="1" w:styleId="c2">
    <w:name w:val="c2"/>
    <w:basedOn w:val="a0"/>
    <w:rsid w:val="00D25518"/>
  </w:style>
  <w:style w:type="paragraph" w:customStyle="1" w:styleId="c14">
    <w:name w:val="c14"/>
    <w:basedOn w:val="a"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25518"/>
  </w:style>
  <w:style w:type="character" w:customStyle="1" w:styleId="c9">
    <w:name w:val="c9"/>
    <w:basedOn w:val="a0"/>
    <w:rsid w:val="00D25518"/>
  </w:style>
  <w:style w:type="character" w:customStyle="1" w:styleId="c8">
    <w:name w:val="c8"/>
    <w:basedOn w:val="a0"/>
    <w:rsid w:val="00D25518"/>
  </w:style>
  <w:style w:type="character" w:customStyle="1" w:styleId="c1">
    <w:name w:val="c1"/>
    <w:basedOn w:val="a0"/>
    <w:rsid w:val="00D25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3522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2026-02-23T08:01:00Z</dcterms:created>
  <dcterms:modified xsi:type="dcterms:W3CDTF">2026-02-23T08:09:00Z</dcterms:modified>
</cp:coreProperties>
</file>